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245"/>
        <w:gridCol w:w="2946"/>
      </w:tblGrid>
      <w:tr w:rsidR="00A94B63" w:rsidRPr="00AA213F" w:rsidTr="00EC4429">
        <w:trPr>
          <w:jc w:val="right"/>
        </w:trPr>
        <w:tc>
          <w:tcPr>
            <w:tcW w:w="2245" w:type="dxa"/>
            <w:hideMark/>
          </w:tcPr>
          <w:p w:rsidR="00A94B63" w:rsidRPr="009001E0" w:rsidRDefault="00203964" w:rsidP="00A22429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9B3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31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B31D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9B31D8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="009B3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6" w:type="dxa"/>
            <w:hideMark/>
          </w:tcPr>
          <w:p w:rsidR="00A94B63" w:rsidRDefault="00A94B6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A94B63" w:rsidRDefault="00A94B63" w:rsidP="00BF0F6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</w:t>
            </w:r>
            <w:r w:rsidR="00C4225B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C4225B" w:rsidRPr="005D3D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3D9B" w:rsidRPr="005D3D9B">
              <w:rPr>
                <w:rFonts w:ascii="Times New Roman" w:hAnsi="Times New Roman" w:cs="Times New Roman"/>
                <w:sz w:val="24"/>
                <w:szCs w:val="24"/>
              </w:rPr>
              <w:t>904-079-40-52</w:t>
            </w:r>
          </w:p>
          <w:p w:rsidR="00183FC8" w:rsidRPr="00457496" w:rsidRDefault="00183FC8" w:rsidP="009B31D8">
            <w:pPr>
              <w:pStyle w:val="HTM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B63" w:rsidRPr="00990109" w:rsidRDefault="005D3D9B" w:rsidP="00A94B63">
      <w:pPr>
        <w:pStyle w:val="a5"/>
        <w:rPr>
          <w:sz w:val="36"/>
          <w:szCs w:val="36"/>
        </w:rPr>
      </w:pPr>
      <w:r>
        <w:rPr>
          <w:sz w:val="36"/>
          <w:szCs w:val="36"/>
        </w:rPr>
        <w:t>Антонова Анна Павловна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235"/>
        <w:gridCol w:w="7170"/>
      </w:tblGrid>
      <w:tr w:rsidR="00A94B63" w:rsidRPr="00457496" w:rsidTr="003C41CD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170" w:type="dxa"/>
            <w:hideMark/>
          </w:tcPr>
          <w:p w:rsidR="00A94B63" w:rsidRPr="00BE52FD" w:rsidRDefault="00DE7CC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 w:rsidR="005D3D9B" w:rsidRPr="00BE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225B" w:rsidRPr="00BE5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3FC8" w:rsidRPr="00BE5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1F38" w:rsidRPr="00BE5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3D9B" w:rsidRPr="00BE52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0F60" w:rsidRPr="00BE5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225B" w:rsidRPr="00BE52F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A94B63" w:rsidRPr="00BE52FD" w:rsidRDefault="00A94B63" w:rsidP="0020396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11F38"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BF0F60" w:rsidRPr="00BE52FD">
              <w:rPr>
                <w:rFonts w:ascii="Times New Roman" w:hAnsi="Times New Roman" w:cs="Times New Roman"/>
                <w:sz w:val="24"/>
                <w:szCs w:val="24"/>
              </w:rPr>
              <w:t>замужем</w:t>
            </w:r>
          </w:p>
        </w:tc>
      </w:tr>
      <w:tr w:rsidR="00A94B63" w:rsidRPr="00457496" w:rsidTr="003C41CD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Образование</w:t>
            </w:r>
          </w:p>
        </w:tc>
        <w:tc>
          <w:tcPr>
            <w:tcW w:w="7170" w:type="dxa"/>
            <w:hideMark/>
          </w:tcPr>
          <w:p w:rsidR="00A94B63" w:rsidRPr="00BE52FD" w:rsidRDefault="00AB6368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4225B" w:rsidRPr="00BE52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4225B" w:rsidRPr="00BE52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B63" w:rsidRPr="00BE52FD" w:rsidRDefault="00A94B6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</w:t>
            </w:r>
          </w:p>
          <w:p w:rsidR="00A94B63" w:rsidRPr="00BE52FD" w:rsidRDefault="00A94B63" w:rsidP="00EC4429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BE52FD">
              <w:rPr>
                <w:i/>
                <w:sz w:val="24"/>
                <w:szCs w:val="24"/>
              </w:rPr>
              <w:t>Специализация:</w:t>
            </w:r>
            <w:r w:rsidRPr="00BE52FD">
              <w:rPr>
                <w:sz w:val="24"/>
                <w:szCs w:val="24"/>
              </w:rPr>
              <w:t xml:space="preserve"> Фортепиано</w:t>
            </w:r>
          </w:p>
          <w:p w:rsidR="00A94B63" w:rsidRPr="00BE52FD" w:rsidRDefault="00A94B6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D92" w:rsidRPr="00BE52FD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преподаватель, концертмейстер.</w:t>
            </w:r>
          </w:p>
        </w:tc>
      </w:tr>
      <w:tr w:rsidR="00A94B63" w:rsidRPr="00457496" w:rsidTr="003C41CD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170" w:type="dxa"/>
            <w:hideMark/>
          </w:tcPr>
          <w:p w:rsidR="00A205C0" w:rsidRPr="00BE52FD" w:rsidRDefault="00A205C0" w:rsidP="00A20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Бах. ХТК, </w:t>
            </w:r>
            <w:r w:rsidRPr="00BE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том, прелюдия и фуга Ми-бемоль мажор.</w:t>
            </w:r>
          </w:p>
          <w:p w:rsidR="00A205C0" w:rsidRPr="00BE52FD" w:rsidRDefault="00A205C0" w:rsidP="00A20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Бетховен. Соната № 15 Ре мажор, ор.28, 1я часть. </w:t>
            </w:r>
          </w:p>
          <w:p w:rsidR="00A205C0" w:rsidRPr="00BE52FD" w:rsidRDefault="00A205C0" w:rsidP="00A20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Скрябин. Этюд до-диез минор, ор. 2 № 1.</w:t>
            </w:r>
          </w:p>
          <w:p w:rsidR="00A205C0" w:rsidRPr="00BE52FD" w:rsidRDefault="00A205C0" w:rsidP="00A20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Дебюсси. «Пагоды» из цикла «Эстампы».</w:t>
            </w:r>
          </w:p>
          <w:p w:rsidR="00A205C0" w:rsidRPr="00BE52FD" w:rsidRDefault="00A205C0" w:rsidP="00A20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Шопен. Этюд фа-минор, ор.10 № 9.</w:t>
            </w:r>
          </w:p>
          <w:p w:rsidR="00A94B63" w:rsidRPr="00BE52FD" w:rsidRDefault="00593372" w:rsidP="00C422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BE52F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E5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преподавателя </w:t>
            </w:r>
            <w:r w:rsidR="00A205C0" w:rsidRPr="00BE5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Васильева В.В.</w:t>
            </w:r>
          </w:p>
        </w:tc>
      </w:tr>
      <w:tr w:rsidR="00A94B63" w:rsidRPr="00457496" w:rsidTr="003C41CD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Практика</w:t>
            </w:r>
          </w:p>
        </w:tc>
        <w:tc>
          <w:tcPr>
            <w:tcW w:w="7170" w:type="dxa"/>
            <w:hideMark/>
          </w:tcPr>
          <w:p w:rsidR="00A94B63" w:rsidRPr="00BE52FD" w:rsidRDefault="00AA213F" w:rsidP="00C4225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C4225B" w:rsidRPr="00BE5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– 05.20</w:t>
            </w:r>
            <w:r w:rsidR="00C4225B" w:rsidRPr="00BE52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(пед</w:t>
            </w:r>
            <w:r w:rsidR="00E73C12" w:rsidRPr="00BE52FD">
              <w:rPr>
                <w:rFonts w:ascii="Times New Roman" w:hAnsi="Times New Roman" w:cs="Times New Roman"/>
                <w:sz w:val="24"/>
                <w:szCs w:val="24"/>
              </w:rPr>
              <w:t>агогическая практика) ДШИ БПОУ</w:t>
            </w:r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В.Я</w:t>
            </w:r>
            <w:r w:rsidR="00C4225B"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>Шебалина</w:t>
            </w:r>
          </w:p>
        </w:tc>
      </w:tr>
      <w:tr w:rsidR="00A94B63" w:rsidRPr="00457496" w:rsidTr="003C41CD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170" w:type="dxa"/>
            <w:hideMark/>
          </w:tcPr>
          <w:p w:rsidR="00A94B63" w:rsidRPr="00BE52FD" w:rsidRDefault="00A94B63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A94B63" w:rsidRPr="00BE52FD" w:rsidRDefault="00A94B63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A94B63" w:rsidRPr="00457496" w:rsidTr="003C41CD">
        <w:tc>
          <w:tcPr>
            <w:tcW w:w="2235" w:type="dxa"/>
            <w:hideMark/>
          </w:tcPr>
          <w:p w:rsidR="00A94B63" w:rsidRPr="00457496" w:rsidRDefault="00A94B63" w:rsidP="00033D44">
            <w:pPr>
              <w:pStyle w:val="a6"/>
              <w:spacing w:before="0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70" w:type="dxa"/>
            <w:hideMark/>
          </w:tcPr>
          <w:p w:rsidR="00033D44" w:rsidRPr="00BE52FD" w:rsidRDefault="00A94B63" w:rsidP="00033D44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3593"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511"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уверенный </w:t>
            </w:r>
            <w:r w:rsidR="00E93593" w:rsidRPr="00BE52FD"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  <w:r w:rsidR="0039568A"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r w:rsidR="008907F2"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(программы:</w:t>
            </w:r>
            <w:proofErr w:type="gramEnd"/>
            <w:r w:rsidR="008907F2"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7F2" w:rsidRPr="00BE52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Word</w:t>
            </w:r>
            <w:r w:rsidR="008907F2" w:rsidRPr="00BE52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907F2" w:rsidRPr="00BE52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Power</w:t>
            </w:r>
            <w:r w:rsidR="008907F2" w:rsidRPr="00BE52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907F2" w:rsidRPr="00BE52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Point</w:t>
            </w:r>
            <w:r w:rsidR="008907F2" w:rsidRPr="00BE52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907F2" w:rsidRPr="00BE52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Final</w:t>
            </w:r>
            <w:r w:rsidR="008907F2" w:rsidRPr="00BE52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907F2" w:rsidRPr="00BE52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Sibelius</w:t>
            </w:r>
            <w:r w:rsidR="008907F2" w:rsidRPr="00BE52F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94B63" w:rsidRPr="00BE52FD" w:rsidRDefault="0039568A" w:rsidP="00033D4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D44" w:rsidRPr="00BE5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3D44" w:rsidRPr="00BE52FD">
              <w:rPr>
                <w:rFonts w:ascii="Times New Roman" w:hAnsi="Times New Roman" w:cs="Times New Roman"/>
                <w:i/>
                <w:color w:val="800000"/>
                <w:sz w:val="24"/>
                <w:szCs w:val="24"/>
              </w:rPr>
              <w:t xml:space="preserve"> </w:t>
            </w:r>
            <w:r w:rsidR="00033D44" w:rsidRPr="00BE52FD">
              <w:rPr>
                <w:rFonts w:ascii="Times New Roman" w:hAnsi="Times New Roman" w:cs="Times New Roman"/>
                <w:sz w:val="24"/>
                <w:szCs w:val="24"/>
              </w:rPr>
              <w:t>языки: английский (читаю и перевожу со словарём)</w:t>
            </w:r>
          </w:p>
        </w:tc>
      </w:tr>
    </w:tbl>
    <w:p w:rsidR="00A94B63" w:rsidRDefault="00A94B63" w:rsidP="00A94B63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E5"/>
    <w:rsid w:val="00012511"/>
    <w:rsid w:val="00016CAD"/>
    <w:rsid w:val="00033D44"/>
    <w:rsid w:val="00056540"/>
    <w:rsid w:val="0008443C"/>
    <w:rsid w:val="00085AEB"/>
    <w:rsid w:val="000A25A9"/>
    <w:rsid w:val="000C5E36"/>
    <w:rsid w:val="000F79C2"/>
    <w:rsid w:val="00100452"/>
    <w:rsid w:val="001447DD"/>
    <w:rsid w:val="00167A8F"/>
    <w:rsid w:val="00170669"/>
    <w:rsid w:val="00175810"/>
    <w:rsid w:val="001805B9"/>
    <w:rsid w:val="00180783"/>
    <w:rsid w:val="00182F0C"/>
    <w:rsid w:val="00183FC8"/>
    <w:rsid w:val="001A795F"/>
    <w:rsid w:val="00203964"/>
    <w:rsid w:val="00232939"/>
    <w:rsid w:val="00242054"/>
    <w:rsid w:val="0026291D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11F38"/>
    <w:rsid w:val="003209E4"/>
    <w:rsid w:val="00343128"/>
    <w:rsid w:val="0035542E"/>
    <w:rsid w:val="00360EEB"/>
    <w:rsid w:val="00381CFC"/>
    <w:rsid w:val="00383E51"/>
    <w:rsid w:val="00386178"/>
    <w:rsid w:val="00390128"/>
    <w:rsid w:val="0039568A"/>
    <w:rsid w:val="003969F6"/>
    <w:rsid w:val="003A30F0"/>
    <w:rsid w:val="003B7F6F"/>
    <w:rsid w:val="003C41CD"/>
    <w:rsid w:val="003C6C6B"/>
    <w:rsid w:val="003D15C8"/>
    <w:rsid w:val="003E515F"/>
    <w:rsid w:val="003F54A0"/>
    <w:rsid w:val="00402D3A"/>
    <w:rsid w:val="00403080"/>
    <w:rsid w:val="00454CDF"/>
    <w:rsid w:val="00457496"/>
    <w:rsid w:val="00462280"/>
    <w:rsid w:val="004708A7"/>
    <w:rsid w:val="00470C85"/>
    <w:rsid w:val="00472927"/>
    <w:rsid w:val="00477410"/>
    <w:rsid w:val="004914AB"/>
    <w:rsid w:val="004A23A2"/>
    <w:rsid w:val="004A3C00"/>
    <w:rsid w:val="004B0405"/>
    <w:rsid w:val="004B4AD9"/>
    <w:rsid w:val="004E3CD3"/>
    <w:rsid w:val="00505582"/>
    <w:rsid w:val="00526E1E"/>
    <w:rsid w:val="0056347A"/>
    <w:rsid w:val="005714ED"/>
    <w:rsid w:val="00593372"/>
    <w:rsid w:val="00594556"/>
    <w:rsid w:val="005B7FB5"/>
    <w:rsid w:val="005C28EA"/>
    <w:rsid w:val="005C408A"/>
    <w:rsid w:val="005D26EB"/>
    <w:rsid w:val="005D3D9B"/>
    <w:rsid w:val="006071D7"/>
    <w:rsid w:val="00636D3C"/>
    <w:rsid w:val="00651D35"/>
    <w:rsid w:val="00670596"/>
    <w:rsid w:val="0067069F"/>
    <w:rsid w:val="006962AB"/>
    <w:rsid w:val="006A0BAE"/>
    <w:rsid w:val="006A57BA"/>
    <w:rsid w:val="006C77E0"/>
    <w:rsid w:val="006F6147"/>
    <w:rsid w:val="006F6179"/>
    <w:rsid w:val="00701FA2"/>
    <w:rsid w:val="007165FB"/>
    <w:rsid w:val="00721F53"/>
    <w:rsid w:val="00737F99"/>
    <w:rsid w:val="00753683"/>
    <w:rsid w:val="00767A9E"/>
    <w:rsid w:val="0078420E"/>
    <w:rsid w:val="00784468"/>
    <w:rsid w:val="00794D02"/>
    <w:rsid w:val="007A4E88"/>
    <w:rsid w:val="007A714B"/>
    <w:rsid w:val="007C50AC"/>
    <w:rsid w:val="00807220"/>
    <w:rsid w:val="00810A1B"/>
    <w:rsid w:val="008137CE"/>
    <w:rsid w:val="00846C95"/>
    <w:rsid w:val="008907F2"/>
    <w:rsid w:val="008E3C65"/>
    <w:rsid w:val="008F079C"/>
    <w:rsid w:val="00905EC8"/>
    <w:rsid w:val="0092432D"/>
    <w:rsid w:val="009567AA"/>
    <w:rsid w:val="0096091F"/>
    <w:rsid w:val="00987DD7"/>
    <w:rsid w:val="009B0DF8"/>
    <w:rsid w:val="009B31D8"/>
    <w:rsid w:val="009C1A24"/>
    <w:rsid w:val="009D6348"/>
    <w:rsid w:val="009F06C1"/>
    <w:rsid w:val="00A10D92"/>
    <w:rsid w:val="00A1146B"/>
    <w:rsid w:val="00A13EA1"/>
    <w:rsid w:val="00A205C0"/>
    <w:rsid w:val="00A22429"/>
    <w:rsid w:val="00A27CC8"/>
    <w:rsid w:val="00A679F8"/>
    <w:rsid w:val="00A71EFE"/>
    <w:rsid w:val="00A766E4"/>
    <w:rsid w:val="00A913C9"/>
    <w:rsid w:val="00A94B63"/>
    <w:rsid w:val="00A94C2F"/>
    <w:rsid w:val="00AA0D13"/>
    <w:rsid w:val="00AA213F"/>
    <w:rsid w:val="00AB6368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9224D"/>
    <w:rsid w:val="00B96A0A"/>
    <w:rsid w:val="00BA31A9"/>
    <w:rsid w:val="00BA43E5"/>
    <w:rsid w:val="00BB629E"/>
    <w:rsid w:val="00BD1888"/>
    <w:rsid w:val="00BE52FD"/>
    <w:rsid w:val="00BE6617"/>
    <w:rsid w:val="00BE6E4E"/>
    <w:rsid w:val="00BF0F60"/>
    <w:rsid w:val="00BF5A59"/>
    <w:rsid w:val="00C1060D"/>
    <w:rsid w:val="00C1576D"/>
    <w:rsid w:val="00C2241A"/>
    <w:rsid w:val="00C40CBE"/>
    <w:rsid w:val="00C4225B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40BC7"/>
    <w:rsid w:val="00D54C90"/>
    <w:rsid w:val="00D75BE1"/>
    <w:rsid w:val="00D95975"/>
    <w:rsid w:val="00DA24E9"/>
    <w:rsid w:val="00DA2A87"/>
    <w:rsid w:val="00DC0365"/>
    <w:rsid w:val="00DC5A91"/>
    <w:rsid w:val="00DE7CC3"/>
    <w:rsid w:val="00E12234"/>
    <w:rsid w:val="00E13BE8"/>
    <w:rsid w:val="00E23B57"/>
    <w:rsid w:val="00E458A3"/>
    <w:rsid w:val="00E73C12"/>
    <w:rsid w:val="00E84130"/>
    <w:rsid w:val="00E93593"/>
    <w:rsid w:val="00E961E4"/>
    <w:rsid w:val="00EA1887"/>
    <w:rsid w:val="00EB7869"/>
    <w:rsid w:val="00EC6B1A"/>
    <w:rsid w:val="00EF1424"/>
    <w:rsid w:val="00EF6C0B"/>
    <w:rsid w:val="00F44D86"/>
    <w:rsid w:val="00F50071"/>
    <w:rsid w:val="00F64539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9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A94B63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A94B63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A94B63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A94B6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A94B6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A94B6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9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A94B63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A94B63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A94B63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A94B6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A94B6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A94B6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2015-06-02T11:29:00Z</dcterms:created>
  <dcterms:modified xsi:type="dcterms:W3CDTF">2020-06-22T10:06:00Z</dcterms:modified>
</cp:coreProperties>
</file>